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1CCE" w14:textId="77777777" w:rsidR="00E77532" w:rsidRDefault="00E77532" w:rsidP="00F727A8">
      <w:pPr>
        <w:spacing w:line="480" w:lineRule="auto"/>
        <w:rPr>
          <w:rFonts w:ascii="Times" w:hAnsi="Times"/>
          <w:sz w:val="32"/>
          <w:szCs w:val="32"/>
        </w:rPr>
      </w:pPr>
    </w:p>
    <w:p w14:paraId="64810245" w14:textId="77777777" w:rsidR="00DF355C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SUOMEN RADIOLOGIYHDISTYS R.Y.</w:t>
      </w:r>
    </w:p>
    <w:p w14:paraId="4440FF70" w14:textId="77777777" w:rsidR="00E77532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RADIOLOGFÖRENINGEN I FINLAND R.F.</w:t>
      </w:r>
    </w:p>
    <w:p w14:paraId="0C943485" w14:textId="77777777" w:rsidR="00E77532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ESITYSLISTA</w:t>
      </w:r>
    </w:p>
    <w:p w14:paraId="2CAF9B13" w14:textId="77777777" w:rsidR="00E77532" w:rsidRPr="00F727A8" w:rsidRDefault="00E77532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F727A8">
        <w:rPr>
          <w:rFonts w:ascii="Times" w:hAnsi="Times"/>
          <w:sz w:val="28"/>
          <w:szCs w:val="28"/>
        </w:rPr>
        <w:t>JÄSENISTÖN VUOSIKOKOUS</w:t>
      </w:r>
    </w:p>
    <w:p w14:paraId="67DCE9B0" w14:textId="77777777" w:rsidR="00E77532" w:rsidRPr="00F727A8" w:rsidRDefault="008D0C70" w:rsidP="00E77532">
      <w:pPr>
        <w:spacing w:line="48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28</w:t>
      </w:r>
      <w:r w:rsidR="00E77532" w:rsidRPr="00F727A8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>8</w:t>
      </w:r>
      <w:r w:rsidR="00E77532" w:rsidRPr="00F727A8">
        <w:rPr>
          <w:rFonts w:ascii="Times" w:hAnsi="Times"/>
          <w:sz w:val="28"/>
          <w:szCs w:val="28"/>
        </w:rPr>
        <w:t>.20</w:t>
      </w:r>
      <w:r w:rsidR="00067B0E">
        <w:rPr>
          <w:rFonts w:ascii="Times" w:hAnsi="Times"/>
          <w:sz w:val="28"/>
          <w:szCs w:val="28"/>
        </w:rPr>
        <w:t>20</w:t>
      </w:r>
      <w:r w:rsidR="00E77532" w:rsidRPr="00F727A8">
        <w:rPr>
          <w:rFonts w:ascii="Times" w:hAnsi="Times"/>
          <w:sz w:val="28"/>
          <w:szCs w:val="28"/>
        </w:rPr>
        <w:t xml:space="preserve"> KLO 17:00, Meilahden sairaala, röntgen, sali D4</w:t>
      </w:r>
    </w:p>
    <w:p w14:paraId="20FDF136" w14:textId="77777777" w:rsidR="004C71A8" w:rsidRDefault="004C71A8" w:rsidP="004C71A8">
      <w:pPr>
        <w:spacing w:line="480" w:lineRule="auto"/>
        <w:rPr>
          <w:rFonts w:ascii="Times" w:hAnsi="Times"/>
        </w:rPr>
      </w:pPr>
    </w:p>
    <w:p w14:paraId="491B6A27" w14:textId="77777777" w:rsidR="00E77532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1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avaus</w:t>
      </w:r>
    </w:p>
    <w:p w14:paraId="3BC42339" w14:textId="77777777"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2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Laillisuus ja päätösvaltaisuus</w:t>
      </w:r>
    </w:p>
    <w:p w14:paraId="6E881F5D" w14:textId="77777777"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3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puheenjohtajan, sihteerin ja pöytäkirjan tarkastajien valinta</w:t>
      </w:r>
    </w:p>
    <w:p w14:paraId="772834EF" w14:textId="77777777" w:rsidR="004C71A8" w:rsidRPr="00D064A8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4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esityslistan hyväksyminen</w:t>
      </w:r>
    </w:p>
    <w:p w14:paraId="5C83A24B" w14:textId="77777777" w:rsidR="004C71A8" w:rsidRPr="004A02F4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" w:hAnsi="Times"/>
          <w:sz w:val="22"/>
          <w:szCs w:val="22"/>
        </w:rPr>
        <w:t>5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>Kertomus yhdistyksen edelliseltä toimintavuodelta 201</w:t>
      </w:r>
      <w:r w:rsidR="000E361D" w:rsidRPr="004A02F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0F5FF9F" w14:textId="77777777" w:rsidR="004C71A8" w:rsidRPr="004A02F4" w:rsidRDefault="004C71A8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" w:hAnsi="Times"/>
          <w:sz w:val="22"/>
          <w:szCs w:val="22"/>
        </w:rPr>
        <w:t>6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Kerhojen ja alayhdistysten toimintakertomukset 201</w:t>
      </w:r>
      <w:r w:rsidR="000E361D" w:rsidRPr="004A02F4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385C5193" w14:textId="554A3DF2" w:rsidR="001336E3" w:rsidRPr="004A02F4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" w:hAnsi="Times"/>
          <w:sz w:val="22"/>
          <w:szCs w:val="22"/>
        </w:rPr>
        <w:t>7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Vuoden 201</w:t>
      </w:r>
      <w:r w:rsidR="000E361D" w:rsidRPr="004A02F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6D71" w:rsidRPr="004A02F4">
        <w:rPr>
          <w:rFonts w:ascii="Times New Roman" w:hAnsi="Times New Roman" w:cs="Times New Roman"/>
          <w:b/>
          <w:bCs/>
          <w:sz w:val="22"/>
          <w:szCs w:val="22"/>
        </w:rPr>
        <w:t>tilinpäätös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 xml:space="preserve"> ja tulevaisuuden näkymät</w:t>
      </w:r>
    </w:p>
    <w:p w14:paraId="48B253F0" w14:textId="77777777" w:rsidR="001336E3" w:rsidRPr="004A02F4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" w:hAnsi="Times"/>
          <w:sz w:val="22"/>
          <w:szCs w:val="22"/>
        </w:rPr>
        <w:t>8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Tilintarkastaj</w:t>
      </w:r>
      <w:r w:rsidR="00E464C7" w:rsidRPr="004A02F4">
        <w:rPr>
          <w:rFonts w:ascii="Times New Roman" w:hAnsi="Times New Roman" w:cs="Times New Roman"/>
          <w:b/>
          <w:bCs/>
          <w:sz w:val="22"/>
          <w:szCs w:val="22"/>
        </w:rPr>
        <w:t>ie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>n kertomus</w:t>
      </w:r>
    </w:p>
    <w:p w14:paraId="7C4AE85D" w14:textId="77777777" w:rsidR="001336E3" w:rsidRPr="004A02F4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9§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Tilinpäätöksen vahvistaminen</w:t>
      </w:r>
    </w:p>
    <w:p w14:paraId="60C1313E" w14:textId="77777777" w:rsidR="001336E3" w:rsidRPr="004A02F4" w:rsidRDefault="001336E3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10§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Vastuuvapauden myöntäminen hallitukselle ja tilivapauden myöntäminen tilivelvollisille</w:t>
      </w:r>
    </w:p>
    <w:p w14:paraId="6E8B024B" w14:textId="77777777" w:rsidR="00A977DB" w:rsidRPr="004A02F4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11§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Vuoden 20</w:t>
      </w:r>
      <w:r w:rsidR="000E361D" w:rsidRPr="004A02F4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 xml:space="preserve"> t</w:t>
      </w:r>
      <w:r w:rsidR="00157941" w:rsidRPr="004A02F4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>lintarkastajien valinta</w:t>
      </w:r>
    </w:p>
    <w:p w14:paraId="65E3F13A" w14:textId="28525AAD" w:rsidR="00A977DB" w:rsidRPr="004A02F4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12§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Vuoden 20</w:t>
      </w:r>
      <w:r w:rsidR="000E361D" w:rsidRPr="004A02F4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 xml:space="preserve"> jäsenmaksujen vahvistamine</w:t>
      </w:r>
      <w:r w:rsidR="008D0C70" w:rsidRPr="004A02F4">
        <w:rPr>
          <w:rFonts w:ascii="Times New Roman" w:hAnsi="Times New Roman" w:cs="Times New Roman"/>
          <w:b/>
          <w:bCs/>
          <w:sz w:val="22"/>
          <w:szCs w:val="22"/>
        </w:rPr>
        <w:t>n</w:t>
      </w:r>
    </w:p>
    <w:p w14:paraId="74AA332E" w14:textId="77777777" w:rsidR="00A977DB" w:rsidRPr="004A02F4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13§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Tieteellisten stipendien saajat</w:t>
      </w:r>
    </w:p>
    <w:p w14:paraId="407A683E" w14:textId="77777777" w:rsidR="008D0C70" w:rsidRPr="004A02F4" w:rsidRDefault="008D0C70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14§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>Yhdistyksen sääntömuutokset</w:t>
      </w:r>
    </w:p>
    <w:p w14:paraId="32FDE82B" w14:textId="77777777" w:rsidR="00D064A8" w:rsidRPr="004A02F4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D0C70" w:rsidRPr="004A02F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4A02F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Hallituksen puheenjohtajan, varapuheenjohtajan, sihteerin, rahastonhoitajan </w:t>
      </w:r>
    </w:p>
    <w:p w14:paraId="51C084B3" w14:textId="77777777" w:rsidR="00A977DB" w:rsidRPr="004A02F4" w:rsidRDefault="00A977DB" w:rsidP="00D064A8">
      <w:pPr>
        <w:spacing w:line="480" w:lineRule="auto"/>
        <w:ind w:firstLine="1304"/>
        <w:rPr>
          <w:rFonts w:ascii="Times New Roman" w:hAnsi="Times New Roman" w:cs="Times New Roman"/>
          <w:b/>
          <w:bCs/>
          <w:sz w:val="22"/>
          <w:szCs w:val="22"/>
        </w:rPr>
      </w:pPr>
      <w:r w:rsidRPr="004A02F4">
        <w:rPr>
          <w:rFonts w:ascii="Times New Roman" w:hAnsi="Times New Roman" w:cs="Times New Roman"/>
          <w:b/>
          <w:bCs/>
          <w:sz w:val="22"/>
          <w:szCs w:val="22"/>
        </w:rPr>
        <w:t>sekä hallituksen jäsenten valinta</w:t>
      </w:r>
    </w:p>
    <w:p w14:paraId="61AFA104" w14:textId="77777777" w:rsidR="00A977DB" w:rsidRPr="00D064A8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D0C7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Toimikuntien ja edustajien valinta</w:t>
      </w:r>
    </w:p>
    <w:p w14:paraId="29C0F610" w14:textId="77777777" w:rsidR="00A977DB" w:rsidRPr="00D064A8" w:rsidRDefault="00A977DB" w:rsidP="004C71A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D0C7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Kunniajäsenyydet ja muut huomionosoitukset</w:t>
      </w:r>
    </w:p>
    <w:p w14:paraId="6AAC94F5" w14:textId="77777777" w:rsidR="00E77532" w:rsidRPr="00D064A8" w:rsidRDefault="00A977DB" w:rsidP="00E77532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064A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D0C70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064A8">
        <w:rPr>
          <w:rFonts w:ascii="Times New Roman" w:hAnsi="Times New Roman" w:cs="Times New Roman"/>
          <w:b/>
          <w:bCs/>
          <w:sz w:val="22"/>
          <w:szCs w:val="22"/>
        </w:rPr>
        <w:tab/>
        <w:t>Kokouksen päättäminen</w:t>
      </w:r>
    </w:p>
    <w:sectPr w:rsidR="00E77532" w:rsidRPr="00D064A8" w:rsidSect="00FA173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32"/>
    <w:rsid w:val="00067B0E"/>
    <w:rsid w:val="000E361D"/>
    <w:rsid w:val="001336E3"/>
    <w:rsid w:val="00157941"/>
    <w:rsid w:val="003919A5"/>
    <w:rsid w:val="003A7136"/>
    <w:rsid w:val="003B104C"/>
    <w:rsid w:val="00413146"/>
    <w:rsid w:val="004A02F4"/>
    <w:rsid w:val="004C71A8"/>
    <w:rsid w:val="006F760B"/>
    <w:rsid w:val="008206BC"/>
    <w:rsid w:val="008D0C70"/>
    <w:rsid w:val="00916D71"/>
    <w:rsid w:val="00A977DB"/>
    <w:rsid w:val="00CA434F"/>
    <w:rsid w:val="00D064A8"/>
    <w:rsid w:val="00D370C6"/>
    <w:rsid w:val="00DA7270"/>
    <w:rsid w:val="00DC67E4"/>
    <w:rsid w:val="00DE251D"/>
    <w:rsid w:val="00E464C7"/>
    <w:rsid w:val="00E77532"/>
    <w:rsid w:val="00EE1DB7"/>
    <w:rsid w:val="00F727A8"/>
    <w:rsid w:val="00F801E9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40FA"/>
  <w15:chartTrackingRefBased/>
  <w15:docId w15:val="{FE1DFD34-EBEC-724C-931D-95C4B1D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06BC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6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Suo-Palosaari</dc:creator>
  <cp:keywords/>
  <dc:description/>
  <cp:lastModifiedBy>Maria Suo-Palosaari</cp:lastModifiedBy>
  <cp:revision>2</cp:revision>
  <cp:lastPrinted>2019-03-23T13:58:00Z</cp:lastPrinted>
  <dcterms:created xsi:type="dcterms:W3CDTF">2020-05-16T15:08:00Z</dcterms:created>
  <dcterms:modified xsi:type="dcterms:W3CDTF">2020-05-16T15:08:00Z</dcterms:modified>
</cp:coreProperties>
</file>